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702" w:rsidRDefault="00110722" w:rsidP="00E2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110722" w:rsidRPr="00C25864" w:rsidRDefault="00110722" w:rsidP="00E27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5104"/>
        <w:gridCol w:w="4785"/>
      </w:tblGrid>
      <w:tr w:rsidR="00E27702" w:rsidRPr="00C25864" w:rsidTr="00D359BF">
        <w:tc>
          <w:tcPr>
            <w:tcW w:w="5104" w:type="dxa"/>
          </w:tcPr>
          <w:p w:rsidR="00E27702" w:rsidRPr="00C25864" w:rsidRDefault="00E27702" w:rsidP="00D3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E27702" w:rsidRPr="00C25864" w:rsidRDefault="00E27702" w:rsidP="00D359B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конкурсной комиссии по отбору претендентов на назначение  стипендий главы городского округа «Город Калининград» и городского Совета депутатов Калининграда для одаренных и социально активных студентов и курсантов учреждений высшего и среднего профессионального образования</w:t>
            </w:r>
          </w:p>
          <w:p w:rsidR="00E27702" w:rsidRPr="00C25864" w:rsidRDefault="00E27702" w:rsidP="00D359B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</w:tbl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8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(инициалы, фамилия)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Студентов (курсантов) </w:t>
      </w:r>
    </w:p>
    <w:p w:rsidR="00E27702" w:rsidRPr="00C25864" w:rsidRDefault="00E27702" w:rsidP="00E2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8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учебного заведения)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к участию в конкурсном отборе претендентов на назначение стипендий главы городского округа «Город Калининград» и городского</w:t>
      </w:r>
      <w:r w:rsidR="00FA4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Калининграда </w:t>
      </w: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поддержки одаренных и социально активных студентов и курсантов</w:t>
      </w:r>
    </w:p>
    <w:p w:rsidR="00E27702" w:rsidRPr="00C25864" w:rsidRDefault="00E27702" w:rsidP="00E2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13"/>
        <w:gridCol w:w="2033"/>
        <w:gridCol w:w="808"/>
        <w:gridCol w:w="3323"/>
      </w:tblGrid>
      <w:tr w:rsidR="00E27702" w:rsidRPr="00C25864" w:rsidTr="00D359BF">
        <w:tc>
          <w:tcPr>
            <w:tcW w:w="594" w:type="dxa"/>
            <w:vAlign w:val="center"/>
          </w:tcPr>
          <w:p w:rsidR="00E27702" w:rsidRPr="00C25864" w:rsidRDefault="00E27702" w:rsidP="00D3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13" w:type="dxa"/>
            <w:vAlign w:val="center"/>
          </w:tcPr>
          <w:p w:rsidR="00E27702" w:rsidRPr="00C25864" w:rsidRDefault="00E27702" w:rsidP="00D3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33" w:type="dxa"/>
            <w:vAlign w:val="center"/>
          </w:tcPr>
          <w:p w:rsidR="00E27702" w:rsidRPr="00C25864" w:rsidRDefault="00E27702" w:rsidP="00D3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08" w:type="dxa"/>
            <w:vAlign w:val="center"/>
          </w:tcPr>
          <w:p w:rsidR="00E27702" w:rsidRPr="00C25864" w:rsidRDefault="00E27702" w:rsidP="00D3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3323" w:type="dxa"/>
            <w:vAlign w:val="center"/>
          </w:tcPr>
          <w:p w:rsidR="00E27702" w:rsidRPr="00C25864" w:rsidRDefault="00E27702" w:rsidP="00D3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постоянного места проживания</w:t>
            </w:r>
          </w:p>
        </w:tc>
      </w:tr>
      <w:tr w:rsidR="00E27702" w:rsidRPr="00C25864" w:rsidTr="00D359BF">
        <w:tc>
          <w:tcPr>
            <w:tcW w:w="594" w:type="dxa"/>
          </w:tcPr>
          <w:p w:rsidR="00E27702" w:rsidRPr="00C25864" w:rsidRDefault="00E27702" w:rsidP="00D3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02" w:rsidRPr="00C25864" w:rsidRDefault="00E27702" w:rsidP="00D3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:rsidR="00E27702" w:rsidRPr="00C25864" w:rsidRDefault="00E27702" w:rsidP="00D3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E27702" w:rsidRPr="00C25864" w:rsidRDefault="00E27702" w:rsidP="00D3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E27702" w:rsidRPr="00C25864" w:rsidRDefault="00E27702" w:rsidP="00D3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</w:tcPr>
          <w:p w:rsidR="00E27702" w:rsidRPr="00C25864" w:rsidRDefault="00E27702" w:rsidP="00D3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</w:t>
      </w: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8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учебного заведения)</w:t>
      </w:r>
    </w:p>
    <w:p w:rsidR="00E27702" w:rsidRDefault="00E27702" w:rsidP="00E2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E27702" w:rsidRPr="00C25864" w:rsidRDefault="00E27702" w:rsidP="00E27702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10722" w:rsidRDefault="00110722" w:rsidP="001107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:rsidR="00E27702" w:rsidRPr="00C25864" w:rsidRDefault="00E27702" w:rsidP="00F05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претендента на назначение  стипендии главы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«Город Калининград» и городского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Калининграда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собственноручно)</w:t>
      </w:r>
    </w:p>
    <w:p w:rsidR="00E27702" w:rsidRPr="00C25864" w:rsidRDefault="00E27702" w:rsidP="00E2770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</w:tblGrid>
      <w:tr w:rsidR="00E27702" w:rsidTr="00D359BF">
        <w:tc>
          <w:tcPr>
            <w:tcW w:w="2127" w:type="dxa"/>
          </w:tcPr>
          <w:p w:rsidR="00E27702" w:rsidRDefault="00E27702" w:rsidP="00D359BF">
            <w:pPr>
              <w:spacing w:line="240" w:lineRule="auto"/>
              <w:ind w:left="-8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02" w:rsidRDefault="00E27702" w:rsidP="00D359BF">
            <w:pPr>
              <w:spacing w:line="240" w:lineRule="auto"/>
              <w:ind w:left="-8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02" w:rsidRDefault="00E27702" w:rsidP="00D359BF">
            <w:pPr>
              <w:spacing w:line="240" w:lineRule="auto"/>
              <w:ind w:left="-8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  <w:p w:rsidR="00E27702" w:rsidRDefault="00E27702" w:rsidP="00D35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</w:t>
            </w:r>
          </w:p>
          <w:p w:rsidR="00E27702" w:rsidRDefault="00E27702" w:rsidP="00D359BF">
            <w:pPr>
              <w:spacing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3х4</w:t>
            </w:r>
          </w:p>
          <w:p w:rsidR="00E27702" w:rsidRDefault="00E27702" w:rsidP="00D359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02" w:rsidRDefault="00E27702" w:rsidP="00D359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02" w:rsidRDefault="00E27702" w:rsidP="00D359BF">
            <w:pPr>
              <w:spacing w:line="240" w:lineRule="auto"/>
              <w:ind w:left="-8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7702" w:rsidRPr="00C25864" w:rsidRDefault="00E27702" w:rsidP="00E2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55"/>
      </w:tblGrid>
      <w:tr w:rsidR="00E27702" w:rsidRPr="00C25864" w:rsidTr="00D359BF">
        <w:trPr>
          <w:trHeight w:val="135"/>
        </w:trPr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1.Фамилия,  имя, отчество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Дата рождения</w:t>
            </w:r>
          </w:p>
          <w:p w:rsidR="00E27702" w:rsidRPr="00C25864" w:rsidRDefault="00E27702" w:rsidP="00D359BF">
            <w:pPr>
              <w:tabs>
                <w:tab w:val="left" w:pos="28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(год, число, месяц)</w:t>
            </w: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Место рождения 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Гражданство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Паспорт или документ, его заменяющий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Место учебы </w:t>
            </w:r>
          </w:p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курса, факультета)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Домашний адрес и номер контактного телефона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Владение иностранными языками </w:t>
            </w:r>
            <w:proofErr w:type="gramStart"/>
            <w:r w:rsidR="00FA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 со словарем и могу объясняться, владею свободно)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Социальная активность, общественная нагрузка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FA472B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 Ваши основные достижения в общественной деятельности                  </w:t>
            </w:r>
          </w:p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прошлом и текущем году)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Поощрения от структур молодежной сферы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13.Участие в молодежных проектах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02" w:rsidRPr="00C25864" w:rsidTr="00D359BF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Круг интересов и увлечений</w:t>
            </w:r>
          </w:p>
        </w:tc>
        <w:tc>
          <w:tcPr>
            <w:tcW w:w="4755" w:type="dxa"/>
          </w:tcPr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02" w:rsidRPr="00C25864" w:rsidRDefault="00E27702" w:rsidP="00D3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7702" w:rsidRPr="00C25864" w:rsidRDefault="00E27702" w:rsidP="00E2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 г.                     ____________________________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8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(Личная подпись кандидата)</w:t>
      </w:r>
    </w:p>
    <w:p w:rsidR="00E27702" w:rsidRPr="00C25864" w:rsidRDefault="00E27702" w:rsidP="00E2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                       _____________________________</w:t>
      </w:r>
    </w:p>
    <w:p w:rsidR="00E27702" w:rsidRPr="00C25864" w:rsidRDefault="00E27702" w:rsidP="00E27702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8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(Подпись ответственного лица)</w:t>
      </w:r>
    </w:p>
    <w:p w:rsidR="00F05699" w:rsidRDefault="00F05699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10722" w:rsidRDefault="00110722" w:rsidP="001107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E27702" w:rsidRPr="00C25864" w:rsidRDefault="00E27702" w:rsidP="00F05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  <w:bookmarkStart w:id="0" w:name="_GoBack"/>
      <w:bookmarkEnd w:id="0"/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 претендента</w:t>
      </w:r>
    </w:p>
    <w:p w:rsidR="00E27702" w:rsidRPr="00C25864" w:rsidRDefault="00E27702" w:rsidP="00E27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Я________________________________________________________________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E27702" w:rsidRPr="00C25864" w:rsidRDefault="00E27702" w:rsidP="00E277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86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,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864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регистрации)</w:t>
      </w: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______________________,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864">
        <w:rPr>
          <w:rFonts w:ascii="Times New Roman" w:eastAsia="Times New Roman" w:hAnsi="Times New Roman" w:cs="Times New Roman"/>
          <w:sz w:val="20"/>
          <w:szCs w:val="20"/>
          <w:lang w:eastAsia="ru-RU"/>
        </w:rPr>
        <w:t>( серия, номер, когда и кем выдан)</w:t>
      </w:r>
    </w:p>
    <w:p w:rsidR="00E27702" w:rsidRPr="00C25864" w:rsidRDefault="00E27702" w:rsidP="00E2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место учебы и любая иная информация, относящаяся к моей личности, доступная или известная (далее − персональные данные) комитету по социальной политике  администрации городского округа «Город Калининград» (далее − комитет по социальной политике), для оформления всех необходимых документов, требующихся в процессе подготовки и проведения конкурсного отбора на назначение стипендии главы городского округа «Город Калининград» и городского Совета депутатов Калининграда для одаренных и социально активных студентов и курсантов учреждений высшего и среднего профессионального образования, а также последующих мероприятий, сопряженных с данным конкурсом, 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</w:t>
      </w:r>
      <w:r w:rsidR="009A6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на срок с _____________ 2019</w:t>
      </w: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данными.</w:t>
      </w:r>
    </w:p>
    <w:p w:rsidR="00E27702" w:rsidRPr="00C25864" w:rsidRDefault="00E27702" w:rsidP="00E277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оставляю за собой право в случае неправомерного использования предоставленных данных отозвать согласие, предоставив в адрес комитета по социальной политике письменное заявление.</w:t>
      </w:r>
    </w:p>
    <w:p w:rsidR="00E27702" w:rsidRPr="00C25864" w:rsidRDefault="00E27702" w:rsidP="00E277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 комитет по социальной политике 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E27702" w:rsidRPr="00C25864" w:rsidRDefault="00E27702" w:rsidP="00E2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 </w:t>
      </w:r>
      <w:hyperlink r:id="rId7" w:history="1">
        <w:r w:rsidRPr="00C258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5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27.07.2006 № 152-ФЗ «О персональных данных».</w:t>
      </w: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8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дата</w:t>
      </w: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      /________________________________________/</w:t>
      </w:r>
    </w:p>
    <w:p w:rsidR="00E27702" w:rsidRPr="00C25864" w:rsidRDefault="00E27702" w:rsidP="00E2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2586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                                                                  фамилия,</w:t>
      </w:r>
    </w:p>
    <w:p w:rsidR="00E27702" w:rsidRPr="00C25864" w:rsidRDefault="00E27702" w:rsidP="00E27702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794957" w:rsidRDefault="00794957"/>
    <w:sectPr w:rsidR="00794957" w:rsidSect="00C2586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0E6" w:rsidRDefault="00BB20E6" w:rsidP="00E27702">
      <w:pPr>
        <w:spacing w:after="0" w:line="240" w:lineRule="auto"/>
      </w:pPr>
      <w:r>
        <w:separator/>
      </w:r>
    </w:p>
  </w:endnote>
  <w:endnote w:type="continuationSeparator" w:id="0">
    <w:p w:rsidR="00BB20E6" w:rsidRDefault="00BB20E6" w:rsidP="00E2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0E6" w:rsidRDefault="00BB20E6" w:rsidP="00E27702">
      <w:pPr>
        <w:spacing w:after="0" w:line="240" w:lineRule="auto"/>
      </w:pPr>
      <w:r>
        <w:separator/>
      </w:r>
    </w:p>
  </w:footnote>
  <w:footnote w:type="continuationSeparator" w:id="0">
    <w:p w:rsidR="00BB20E6" w:rsidRDefault="00BB20E6" w:rsidP="00E2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864" w:rsidRDefault="00BB20E6" w:rsidP="00086B9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C9F"/>
    <w:rsid w:val="00093A9C"/>
    <w:rsid w:val="000B2EC2"/>
    <w:rsid w:val="00110722"/>
    <w:rsid w:val="00546F4F"/>
    <w:rsid w:val="00794957"/>
    <w:rsid w:val="009317E3"/>
    <w:rsid w:val="009A614E"/>
    <w:rsid w:val="009D5C9F"/>
    <w:rsid w:val="00BB20E6"/>
    <w:rsid w:val="00C75747"/>
    <w:rsid w:val="00D55CD1"/>
    <w:rsid w:val="00E27702"/>
    <w:rsid w:val="00F05699"/>
    <w:rsid w:val="00FA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8B55"/>
  <w15:docId w15:val="{7A767B5A-A3BB-4056-B290-74689D69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7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702"/>
  </w:style>
  <w:style w:type="table" w:styleId="a5">
    <w:name w:val="Table Grid"/>
    <w:basedOn w:val="a1"/>
    <w:uiPriority w:val="39"/>
    <w:rsid w:val="00E27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2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7702"/>
  </w:style>
  <w:style w:type="paragraph" w:styleId="a8">
    <w:name w:val="Balloon Text"/>
    <w:basedOn w:val="a"/>
    <w:link w:val="a9"/>
    <w:uiPriority w:val="99"/>
    <w:semiHidden/>
    <w:unhideWhenUsed/>
    <w:rsid w:val="00E2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7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w7.ru/zakonodatelstvo/legal6r/i843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0CBA-A634-42E8-86E7-2480E817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Анастасия Игоревна</dc:creator>
  <cp:lastModifiedBy>Цупранков Алексей Владимирович</cp:lastModifiedBy>
  <cp:revision>5</cp:revision>
  <cp:lastPrinted>2017-09-12T08:56:00Z</cp:lastPrinted>
  <dcterms:created xsi:type="dcterms:W3CDTF">2019-08-28T08:31:00Z</dcterms:created>
  <dcterms:modified xsi:type="dcterms:W3CDTF">2019-09-03T10:40:00Z</dcterms:modified>
</cp:coreProperties>
</file>